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当事人：白山市浑江区星可图书店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91220602MAE4MW6876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法定代表人（负责人、经营者）：常新房</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身份证（其他有效证件）号码：412723196406042525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联系电话：17105497160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联系地址：白山市浑江区浑江大街1699号白山经开创新创业孵化基地D栋2楼卡位9-2（被吉林省两山林下运营有限公司集中托管登记）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经查，当事人是由白山市至诚文化传媒有限公司所托管的集群注册企业，成立时间为2024年11月5日，登记注册的住所（经营场所）为白山市浑江区浑江大街1699号白山经开创新创业孵化基地D栋2楼卡位9-2</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EF523F"/>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5DE1B2"/>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2026-05-09T17:23:21Z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